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F780" w14:textId="45B68B12" w:rsidR="00CD1148" w:rsidRPr="00F51DFA" w:rsidRDefault="00F51DFA" w:rsidP="00F51DFA">
      <w:pPr>
        <w:jc w:val="center"/>
        <w:rPr>
          <w:b/>
          <w:bCs/>
          <w:sz w:val="28"/>
          <w:szCs w:val="28"/>
        </w:rPr>
      </w:pPr>
      <w:r w:rsidRPr="00F51DFA">
        <w:rPr>
          <w:b/>
          <w:bCs/>
          <w:sz w:val="28"/>
          <w:szCs w:val="28"/>
        </w:rPr>
        <w:t>Enchanted Forest Estates Architectur</w:t>
      </w:r>
      <w:r w:rsidR="00064DA0">
        <w:rPr>
          <w:b/>
          <w:bCs/>
          <w:sz w:val="28"/>
          <w:szCs w:val="28"/>
        </w:rPr>
        <w:t>e</w:t>
      </w:r>
      <w:r w:rsidRPr="00F51DFA">
        <w:rPr>
          <w:b/>
          <w:bCs/>
          <w:sz w:val="28"/>
          <w:szCs w:val="28"/>
        </w:rPr>
        <w:t xml:space="preserve"> Committee Guidelines</w:t>
      </w:r>
    </w:p>
    <w:p w14:paraId="4B8A03BE" w14:textId="08BE7BD9" w:rsidR="00F51DFA" w:rsidRPr="00F51DFA" w:rsidRDefault="00F51DFA">
      <w:pPr>
        <w:rPr>
          <w:sz w:val="28"/>
          <w:szCs w:val="28"/>
        </w:rPr>
      </w:pPr>
    </w:p>
    <w:p w14:paraId="0EA1F5EC" w14:textId="45D9D5A4" w:rsidR="00F51DFA" w:rsidRPr="00F51DFA" w:rsidRDefault="00801242">
      <w:pPr>
        <w:rPr>
          <w:sz w:val="28"/>
          <w:szCs w:val="28"/>
        </w:rPr>
      </w:pPr>
      <w:r>
        <w:rPr>
          <w:sz w:val="28"/>
          <w:szCs w:val="28"/>
        </w:rPr>
        <w:t>If you are planning new construction or improvements/new structures on your lot, please submit the following information via email to</w:t>
      </w:r>
      <w:r w:rsidR="0085427F">
        <w:rPr>
          <w:sz w:val="28"/>
          <w:szCs w:val="28"/>
        </w:rPr>
        <w:t>: efe.architecturecommittee@gmail.com</w:t>
      </w:r>
      <w:r>
        <w:rPr>
          <w:sz w:val="28"/>
          <w:szCs w:val="28"/>
        </w:rPr>
        <w:t>.</w:t>
      </w:r>
    </w:p>
    <w:p w14:paraId="1DAF4EA6" w14:textId="6968F791" w:rsidR="00F51DFA" w:rsidRPr="00F51DFA" w:rsidRDefault="00F51DFA">
      <w:pPr>
        <w:rPr>
          <w:sz w:val="28"/>
          <w:szCs w:val="28"/>
        </w:rPr>
      </w:pPr>
    </w:p>
    <w:p w14:paraId="7AEE5787" w14:textId="143ADD34" w:rsidR="00F51DFA" w:rsidRPr="00F51DFA" w:rsidRDefault="00F51DFA" w:rsidP="00F51D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51DFA">
        <w:rPr>
          <w:sz w:val="28"/>
          <w:szCs w:val="28"/>
        </w:rPr>
        <w:t>Your name and contact information (includ</w:t>
      </w:r>
      <w:r w:rsidR="00801242">
        <w:rPr>
          <w:sz w:val="28"/>
          <w:szCs w:val="28"/>
        </w:rPr>
        <w:t>ing</w:t>
      </w:r>
      <w:r w:rsidRPr="00F51DFA">
        <w:rPr>
          <w:sz w:val="28"/>
          <w:szCs w:val="28"/>
        </w:rPr>
        <w:t xml:space="preserve"> cell</w:t>
      </w:r>
      <w:r w:rsidR="00801242">
        <w:rPr>
          <w:sz w:val="28"/>
          <w:szCs w:val="28"/>
        </w:rPr>
        <w:t>phone number</w:t>
      </w:r>
      <w:r w:rsidRPr="00F51DFA">
        <w:rPr>
          <w:sz w:val="28"/>
          <w:szCs w:val="28"/>
        </w:rPr>
        <w:t>, email</w:t>
      </w:r>
      <w:r w:rsidR="00801242">
        <w:rPr>
          <w:sz w:val="28"/>
          <w:szCs w:val="28"/>
        </w:rPr>
        <w:t xml:space="preserve"> address</w:t>
      </w:r>
      <w:r w:rsidRPr="00F51DFA">
        <w:rPr>
          <w:sz w:val="28"/>
          <w:szCs w:val="28"/>
        </w:rPr>
        <w:t>, lot number and address)</w:t>
      </w:r>
    </w:p>
    <w:p w14:paraId="55C02B20" w14:textId="7A79ECF1" w:rsidR="00F51DFA" w:rsidRPr="00F51DFA" w:rsidRDefault="00F51DFA" w:rsidP="00F51D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51DFA">
        <w:rPr>
          <w:sz w:val="28"/>
          <w:szCs w:val="28"/>
        </w:rPr>
        <w:t xml:space="preserve">Your </w:t>
      </w:r>
      <w:r w:rsidR="00801242">
        <w:rPr>
          <w:sz w:val="28"/>
          <w:szCs w:val="28"/>
        </w:rPr>
        <w:t>contractor’s</w:t>
      </w:r>
      <w:r w:rsidRPr="00F51DFA">
        <w:rPr>
          <w:sz w:val="28"/>
          <w:szCs w:val="28"/>
        </w:rPr>
        <w:t xml:space="preserve"> name and phone number</w:t>
      </w:r>
    </w:p>
    <w:p w14:paraId="18647B76" w14:textId="4CA14D4A" w:rsidR="00F51DFA" w:rsidRPr="00F51DFA" w:rsidRDefault="00801242" w:rsidP="00F51D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d</w:t>
      </w:r>
      <w:r w:rsidR="00F51DFA" w:rsidRPr="00F51DFA">
        <w:rPr>
          <w:sz w:val="28"/>
          <w:szCs w:val="28"/>
        </w:rPr>
        <w:t xml:space="preserve">igital copy of your </w:t>
      </w:r>
      <w:r w:rsidR="00F51DFA">
        <w:rPr>
          <w:sz w:val="28"/>
          <w:szCs w:val="28"/>
        </w:rPr>
        <w:t xml:space="preserve">house </w:t>
      </w:r>
      <w:r w:rsidR="00F51DFA" w:rsidRPr="00F51DFA">
        <w:rPr>
          <w:sz w:val="28"/>
          <w:szCs w:val="28"/>
        </w:rPr>
        <w:t xml:space="preserve">plans </w:t>
      </w:r>
      <w:r w:rsidR="00317257" w:rsidRPr="00F51DFA">
        <w:rPr>
          <w:sz w:val="28"/>
          <w:szCs w:val="28"/>
        </w:rPr>
        <w:t>includi</w:t>
      </w:r>
      <w:r w:rsidR="00317257">
        <w:rPr>
          <w:sz w:val="28"/>
          <w:szCs w:val="28"/>
        </w:rPr>
        <w:t>ng:</w:t>
      </w:r>
    </w:p>
    <w:p w14:paraId="49BDF140" w14:textId="0A7219A8" w:rsidR="00F51DFA" w:rsidRPr="00F51DFA" w:rsidRDefault="00F51DFA" w:rsidP="00F51DF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51DFA">
        <w:rPr>
          <w:sz w:val="28"/>
          <w:szCs w:val="28"/>
        </w:rPr>
        <w:t xml:space="preserve">Placement of home on your lot </w:t>
      </w:r>
      <w:r w:rsidR="00317257">
        <w:rPr>
          <w:sz w:val="28"/>
          <w:szCs w:val="28"/>
        </w:rPr>
        <w:t>together with</w:t>
      </w:r>
      <w:r w:rsidRPr="00F51DFA">
        <w:rPr>
          <w:sz w:val="28"/>
          <w:szCs w:val="28"/>
        </w:rPr>
        <w:t xml:space="preserve"> driveway/</w:t>
      </w:r>
      <w:r w:rsidR="00317257">
        <w:rPr>
          <w:sz w:val="28"/>
          <w:szCs w:val="28"/>
        </w:rPr>
        <w:t xml:space="preserve">driveway </w:t>
      </w:r>
      <w:r w:rsidRPr="00F51DFA">
        <w:rPr>
          <w:sz w:val="28"/>
          <w:szCs w:val="28"/>
        </w:rPr>
        <w:t>entrance</w:t>
      </w:r>
    </w:p>
    <w:p w14:paraId="49076740" w14:textId="15E2975F" w:rsidR="00F51DFA" w:rsidRPr="00F51DFA" w:rsidRDefault="00F51DFA" w:rsidP="00F51DF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51DFA">
        <w:rPr>
          <w:sz w:val="28"/>
          <w:szCs w:val="28"/>
        </w:rPr>
        <w:t>Building materials (siding, roofing, etc.)</w:t>
      </w:r>
    </w:p>
    <w:p w14:paraId="291747D6" w14:textId="25084B87" w:rsidR="00F51DFA" w:rsidRDefault="00F51DFA" w:rsidP="00F51DF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51DFA">
        <w:rPr>
          <w:sz w:val="28"/>
          <w:szCs w:val="28"/>
        </w:rPr>
        <w:t>Fencing (if building a fence)</w:t>
      </w:r>
    </w:p>
    <w:p w14:paraId="6A8C7AB2" w14:textId="6A40403C" w:rsidR="00F51DFA" w:rsidRDefault="00F51DFA" w:rsidP="00F51D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Written description of architectural improvements to property. Examples:</w:t>
      </w:r>
    </w:p>
    <w:p w14:paraId="176FBE9F" w14:textId="6480635F" w:rsidR="00F51DFA" w:rsidRDefault="00F51DFA" w:rsidP="00F51DF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garage</w:t>
      </w:r>
    </w:p>
    <w:p w14:paraId="2C711EE3" w14:textId="139C26B9" w:rsidR="00F51DFA" w:rsidRDefault="00F51DFA" w:rsidP="00F51DF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Fence</w:t>
      </w:r>
    </w:p>
    <w:p w14:paraId="688630DD" w14:textId="2C25054F" w:rsidR="00F51DFA" w:rsidRDefault="00F51DFA" w:rsidP="00F51DF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Paved </w:t>
      </w:r>
      <w:r w:rsidR="00317257">
        <w:rPr>
          <w:sz w:val="28"/>
          <w:szCs w:val="28"/>
        </w:rPr>
        <w:t>d</w:t>
      </w:r>
      <w:r>
        <w:rPr>
          <w:sz w:val="28"/>
          <w:szCs w:val="28"/>
        </w:rPr>
        <w:t>riveway</w:t>
      </w:r>
    </w:p>
    <w:p w14:paraId="4E28FD6F" w14:textId="4A28B106" w:rsidR="00F51DFA" w:rsidRPr="00F51DFA" w:rsidRDefault="00F51DFA" w:rsidP="00F51DF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Paint, new roof or any exterior of home improvement</w:t>
      </w:r>
    </w:p>
    <w:p w14:paraId="30950562" w14:textId="0CC92A27" w:rsidR="00F51DFA" w:rsidRPr="00F51DFA" w:rsidRDefault="00064DA0" w:rsidP="00F51D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Architecture Committee will contact the </w:t>
      </w:r>
      <w:r w:rsidR="00F51DFA" w:rsidRPr="00F51DFA">
        <w:rPr>
          <w:sz w:val="28"/>
          <w:szCs w:val="28"/>
        </w:rPr>
        <w:t xml:space="preserve">Road Committee </w:t>
      </w:r>
      <w:r>
        <w:rPr>
          <w:sz w:val="28"/>
          <w:szCs w:val="28"/>
        </w:rPr>
        <w:t xml:space="preserve">for their </w:t>
      </w:r>
      <w:r w:rsidR="00F51DFA" w:rsidRPr="00F51DFA">
        <w:rPr>
          <w:sz w:val="28"/>
          <w:szCs w:val="28"/>
        </w:rPr>
        <w:t>approval</w:t>
      </w:r>
      <w:r>
        <w:rPr>
          <w:sz w:val="28"/>
          <w:szCs w:val="28"/>
        </w:rPr>
        <w:t>. The following information is needed</w:t>
      </w:r>
      <w:r w:rsidR="00317257">
        <w:rPr>
          <w:sz w:val="28"/>
          <w:szCs w:val="28"/>
        </w:rPr>
        <w:t>:</w:t>
      </w:r>
    </w:p>
    <w:p w14:paraId="709E841F" w14:textId="61274840" w:rsidR="00F51DFA" w:rsidRPr="00F51DFA" w:rsidRDefault="00F51DFA" w:rsidP="00F51DF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51DFA">
        <w:rPr>
          <w:sz w:val="28"/>
          <w:szCs w:val="28"/>
        </w:rPr>
        <w:t>Water</w:t>
      </w:r>
      <w:r w:rsidR="00801242">
        <w:rPr>
          <w:sz w:val="28"/>
          <w:szCs w:val="28"/>
        </w:rPr>
        <w:t>-</w:t>
      </w:r>
      <w:r w:rsidRPr="00F51DFA">
        <w:rPr>
          <w:sz w:val="28"/>
          <w:szCs w:val="28"/>
        </w:rPr>
        <w:t>runoff pathway from snow and rain (consider ditches along driveway)</w:t>
      </w:r>
    </w:p>
    <w:p w14:paraId="7723BBB6" w14:textId="10476247" w:rsidR="00F51DFA" w:rsidRPr="00F51DFA" w:rsidRDefault="00F51DFA" w:rsidP="00F51DF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51DFA">
        <w:rPr>
          <w:sz w:val="28"/>
          <w:szCs w:val="28"/>
        </w:rPr>
        <w:t>Culvert placement at base of driveway</w:t>
      </w:r>
    </w:p>
    <w:p w14:paraId="60EC854A" w14:textId="40DFE3B7" w:rsidR="00F51DFA" w:rsidRPr="004C29F9" w:rsidRDefault="004C29F9" w:rsidP="00F51DF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Obtain a $5,000 </w:t>
      </w:r>
      <w:r w:rsidR="00F51DFA" w:rsidRPr="004C29F9">
        <w:rPr>
          <w:sz w:val="28"/>
          <w:szCs w:val="28"/>
        </w:rPr>
        <w:t xml:space="preserve">Road Bond from </w:t>
      </w:r>
      <w:r w:rsidR="00317257" w:rsidRPr="004C29F9">
        <w:rPr>
          <w:sz w:val="28"/>
          <w:szCs w:val="28"/>
        </w:rPr>
        <w:t>c</w:t>
      </w:r>
      <w:r w:rsidR="00F51DFA" w:rsidRPr="004C29F9">
        <w:rPr>
          <w:sz w:val="28"/>
          <w:szCs w:val="28"/>
        </w:rPr>
        <w:t>ontractor</w:t>
      </w:r>
      <w:r w:rsidR="00801242" w:rsidRPr="004C29F9">
        <w:rPr>
          <w:sz w:val="28"/>
          <w:szCs w:val="28"/>
        </w:rPr>
        <w:t xml:space="preserve"> or private insurance company</w:t>
      </w:r>
    </w:p>
    <w:p w14:paraId="3E7F39E2" w14:textId="70CF684A" w:rsidR="00F51DFA" w:rsidRDefault="00F51DFA" w:rsidP="00F51DF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51DFA">
        <w:rPr>
          <w:sz w:val="28"/>
          <w:szCs w:val="28"/>
        </w:rPr>
        <w:t>What entrance to EFE will you be using (three entrances)</w:t>
      </w:r>
    </w:p>
    <w:p w14:paraId="4C2F55DE" w14:textId="5984C542" w:rsidR="00F51DFA" w:rsidRPr="00F51DFA" w:rsidRDefault="00F51DFA" w:rsidP="00F51DFA">
      <w:pPr>
        <w:rPr>
          <w:sz w:val="28"/>
          <w:szCs w:val="28"/>
        </w:rPr>
      </w:pPr>
      <w:r>
        <w:rPr>
          <w:sz w:val="28"/>
          <w:szCs w:val="28"/>
        </w:rPr>
        <w:t xml:space="preserve">Please note: </w:t>
      </w:r>
      <w:r w:rsidR="009D7586">
        <w:rPr>
          <w:sz w:val="28"/>
          <w:szCs w:val="28"/>
        </w:rPr>
        <w:t xml:space="preserve">It is not necessary </w:t>
      </w:r>
      <w:r>
        <w:rPr>
          <w:sz w:val="28"/>
          <w:szCs w:val="28"/>
        </w:rPr>
        <w:t>to contact the Architectur</w:t>
      </w:r>
      <w:r w:rsidR="00064DA0">
        <w:rPr>
          <w:sz w:val="28"/>
          <w:szCs w:val="28"/>
        </w:rPr>
        <w:t>e</w:t>
      </w:r>
      <w:r>
        <w:rPr>
          <w:sz w:val="28"/>
          <w:szCs w:val="28"/>
        </w:rPr>
        <w:t xml:space="preserve"> Committee </w:t>
      </w:r>
      <w:r w:rsidR="00317257">
        <w:rPr>
          <w:sz w:val="28"/>
          <w:szCs w:val="28"/>
        </w:rPr>
        <w:t>with</w:t>
      </w:r>
      <w:r w:rsidR="009D7586">
        <w:rPr>
          <w:sz w:val="28"/>
          <w:szCs w:val="28"/>
        </w:rPr>
        <w:t xml:space="preserve"> </w:t>
      </w:r>
      <w:r>
        <w:rPr>
          <w:sz w:val="28"/>
          <w:szCs w:val="28"/>
        </w:rPr>
        <w:t>tree removal or fire mitigation plans.</w:t>
      </w:r>
      <w:r w:rsidR="00CD1148">
        <w:rPr>
          <w:sz w:val="28"/>
          <w:szCs w:val="28"/>
        </w:rPr>
        <w:t xml:space="preserve"> </w:t>
      </w:r>
    </w:p>
    <w:p w14:paraId="5042CC6D" w14:textId="77777777" w:rsidR="00F51DFA" w:rsidRPr="00F51DFA" w:rsidRDefault="00F51DFA">
      <w:pPr>
        <w:rPr>
          <w:sz w:val="28"/>
          <w:szCs w:val="28"/>
        </w:rPr>
      </w:pPr>
    </w:p>
    <w:sectPr w:rsidR="00F51DFA" w:rsidRPr="00F51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6519"/>
    <w:multiLevelType w:val="hybridMultilevel"/>
    <w:tmpl w:val="24681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34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FA"/>
    <w:rsid w:val="00022D3C"/>
    <w:rsid w:val="00064DA0"/>
    <w:rsid w:val="00067551"/>
    <w:rsid w:val="001E352B"/>
    <w:rsid w:val="00296A07"/>
    <w:rsid w:val="00317257"/>
    <w:rsid w:val="004131CE"/>
    <w:rsid w:val="0041500A"/>
    <w:rsid w:val="004C29F9"/>
    <w:rsid w:val="005F0708"/>
    <w:rsid w:val="00654E08"/>
    <w:rsid w:val="006616B2"/>
    <w:rsid w:val="00801242"/>
    <w:rsid w:val="0082703B"/>
    <w:rsid w:val="0085427F"/>
    <w:rsid w:val="008843EB"/>
    <w:rsid w:val="008A7AE4"/>
    <w:rsid w:val="009C6B4F"/>
    <w:rsid w:val="009D7586"/>
    <w:rsid w:val="00A80BCC"/>
    <w:rsid w:val="00AA255B"/>
    <w:rsid w:val="00B22C27"/>
    <w:rsid w:val="00CB0AED"/>
    <w:rsid w:val="00CD1148"/>
    <w:rsid w:val="00F30E17"/>
    <w:rsid w:val="00F51DFA"/>
    <w:rsid w:val="00F8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02C7A"/>
  <w15:chartTrackingRefBased/>
  <w15:docId w15:val="{D7069FC9-984D-4DAF-BA05-AACB0B23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Hembree, Barbara</dc:creator>
  <cp:keywords/>
  <dc:description/>
  <cp:lastModifiedBy>Amy Rice</cp:lastModifiedBy>
  <cp:revision>2</cp:revision>
  <dcterms:created xsi:type="dcterms:W3CDTF">2025-11-04T16:02:00Z</dcterms:created>
  <dcterms:modified xsi:type="dcterms:W3CDTF">2025-11-04T16:02:00Z</dcterms:modified>
</cp:coreProperties>
</file>